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431" w:rsidRDefault="00065431" w:rsidP="0006543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de-DE"/>
        </w:rPr>
      </w:pPr>
      <w:r w:rsidRPr="00065431">
        <w:rPr>
          <w:rFonts w:ascii="Arial" w:eastAsia="Times New Roman" w:hAnsi="Arial" w:cs="Arial"/>
          <w:sz w:val="24"/>
          <w:szCs w:val="24"/>
          <w:lang w:eastAsia="de-DE"/>
        </w:rPr>
        <w:t>Max</w:t>
      </w:r>
      <w:r>
        <w:rPr>
          <w:rFonts w:ascii="Arial" w:eastAsia="Times New Roman" w:hAnsi="Arial" w:cs="Arial"/>
          <w:sz w:val="24"/>
          <w:szCs w:val="24"/>
          <w:lang w:eastAsia="de-DE"/>
        </w:rPr>
        <w:t>i</w:t>
      </w:r>
      <w:bookmarkStart w:id="0" w:name="_GoBack"/>
      <w:bookmarkEnd w:id="0"/>
      <w:r w:rsidRPr="00065431">
        <w:rPr>
          <w:rFonts w:ascii="Arial" w:eastAsia="Times New Roman" w:hAnsi="Arial" w:cs="Arial"/>
          <w:sz w:val="24"/>
          <w:szCs w:val="24"/>
          <w:lang w:eastAsia="de-DE"/>
        </w:rPr>
        <w:t xml:space="preserve"> Mustermann</w:t>
      </w:r>
    </w:p>
    <w:p w:rsidR="00065431" w:rsidRDefault="00065431" w:rsidP="0006543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Fahrradstraße 10</w:t>
      </w:r>
    </w:p>
    <w:p w:rsidR="00065431" w:rsidRDefault="00065431" w:rsidP="0006543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12345 Bergstadt</w:t>
      </w:r>
    </w:p>
    <w:p w:rsidR="00065431" w:rsidRDefault="00065431" w:rsidP="000654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65431" w:rsidRDefault="00065431" w:rsidP="000654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65431" w:rsidRDefault="00065431" w:rsidP="000654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65431" w:rsidRDefault="00065431" w:rsidP="0006543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065431" w:rsidRDefault="00065431" w:rsidP="000654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65431">
        <w:rPr>
          <w:rFonts w:ascii="Arial" w:eastAsia="Times New Roman" w:hAnsi="Arial" w:cs="Arial"/>
          <w:sz w:val="24"/>
          <w:szCs w:val="24"/>
          <w:lang w:eastAsia="de-DE"/>
        </w:rPr>
        <w:t>HNE Eberswalde</w:t>
      </w:r>
      <w:r w:rsidRPr="00065431">
        <w:rPr>
          <w:rFonts w:ascii="Arial" w:eastAsia="Times New Roman" w:hAnsi="Arial" w:cs="Arial"/>
          <w:sz w:val="24"/>
          <w:szCs w:val="24"/>
          <w:lang w:eastAsia="de-DE"/>
        </w:rPr>
        <w:br/>
        <w:t>Stabsstelle Akademische Angelegenheiten</w:t>
      </w:r>
      <w:r w:rsidRPr="00065431">
        <w:rPr>
          <w:rFonts w:ascii="Arial" w:eastAsia="Times New Roman" w:hAnsi="Arial" w:cs="Arial"/>
          <w:sz w:val="24"/>
          <w:szCs w:val="24"/>
          <w:lang w:eastAsia="de-DE"/>
        </w:rPr>
        <w:br/>
        <w:t>Schicklerstraße 5</w:t>
      </w:r>
      <w:r w:rsidRPr="00065431">
        <w:rPr>
          <w:rFonts w:ascii="Arial" w:eastAsia="Times New Roman" w:hAnsi="Arial" w:cs="Arial"/>
          <w:sz w:val="24"/>
          <w:szCs w:val="24"/>
          <w:lang w:eastAsia="de-DE"/>
        </w:rPr>
        <w:br/>
        <w:t>16225 Eberswalde</w:t>
      </w:r>
    </w:p>
    <w:p w:rsidR="00065431" w:rsidRDefault="00065431" w:rsidP="000654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Bergstadt, 16.10.2020</w:t>
      </w:r>
    </w:p>
    <w:p w:rsidR="00065431" w:rsidRDefault="00065431" w:rsidP="000654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65431" w:rsidRDefault="00065431" w:rsidP="000654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65431" w:rsidRDefault="00065431" w:rsidP="0006543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06543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Antrag …</w:t>
      </w:r>
    </w:p>
    <w:p w:rsidR="00065431" w:rsidRDefault="00065431" w:rsidP="0006543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065431" w:rsidRDefault="00065431" w:rsidP="0006543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065431" w:rsidRPr="00065431" w:rsidRDefault="00065431" w:rsidP="000654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Sehr geehrte … </w:t>
      </w:r>
    </w:p>
    <w:p w:rsidR="00065431" w:rsidRDefault="00065431" w:rsidP="000654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65431" w:rsidRDefault="00065431" w:rsidP="000654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65431" w:rsidRPr="00065431" w:rsidRDefault="00065431" w:rsidP="000654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1C17C5" w:rsidRDefault="001C17C5"/>
    <w:p w:rsidR="00065431" w:rsidRDefault="00065431"/>
    <w:p w:rsidR="00065431" w:rsidRDefault="00065431"/>
    <w:p w:rsidR="00065431" w:rsidRDefault="00065431"/>
    <w:p w:rsidR="00065431" w:rsidRDefault="00065431"/>
    <w:p w:rsidR="00065431" w:rsidRDefault="00065431"/>
    <w:p w:rsidR="00065431" w:rsidRDefault="00065431"/>
    <w:p w:rsidR="00065431" w:rsidRDefault="00065431"/>
    <w:p w:rsidR="00065431" w:rsidRDefault="00065431"/>
    <w:p w:rsidR="00065431" w:rsidRDefault="00065431"/>
    <w:p w:rsidR="00065431" w:rsidRDefault="00065431"/>
    <w:p w:rsidR="00065431" w:rsidRDefault="00065431"/>
    <w:p w:rsidR="00065431" w:rsidRDefault="00065431"/>
    <w:p w:rsidR="00065431" w:rsidRDefault="00065431"/>
    <w:p w:rsidR="00065431" w:rsidRDefault="0006543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221615</wp:posOffset>
                </wp:positionV>
                <wp:extent cx="2847975" cy="635"/>
                <wp:effectExtent l="9525" t="9525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6D4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.35pt;margin-top:17.45pt;width:22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"/>
            </w:pict>
          </mc:Fallback>
        </mc:AlternateContent>
      </w:r>
    </w:p>
    <w:p w:rsidR="00065431" w:rsidRDefault="00065431">
      <w:r>
        <w:t>Ort, Datum, Unterschrift</w:t>
      </w:r>
    </w:p>
    <w:sectPr w:rsidR="00065431" w:rsidSect="001C17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31"/>
    <w:rsid w:val="00060943"/>
    <w:rsid w:val="00065431"/>
    <w:rsid w:val="00077ACB"/>
    <w:rsid w:val="001C17C5"/>
    <w:rsid w:val="00241417"/>
    <w:rsid w:val="0030020C"/>
    <w:rsid w:val="003514FA"/>
    <w:rsid w:val="003B063D"/>
    <w:rsid w:val="00432846"/>
    <w:rsid w:val="00792B21"/>
    <w:rsid w:val="00AE56B3"/>
    <w:rsid w:val="00D26203"/>
    <w:rsid w:val="00DE2BAF"/>
    <w:rsid w:val="00F822FB"/>
    <w:rsid w:val="00F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2F24"/>
  <w15:chartTrackingRefBased/>
  <w15:docId w15:val="{2CA03F44-8C53-4F9D-B9F9-80B676D0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2B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06543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06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214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</dc:creator>
  <cp:keywords/>
  <dc:description/>
  <cp:lastModifiedBy>Becker</cp:lastModifiedBy>
  <cp:revision>1</cp:revision>
  <dcterms:created xsi:type="dcterms:W3CDTF">2020-10-16T09:33:00Z</dcterms:created>
  <dcterms:modified xsi:type="dcterms:W3CDTF">2020-10-16T09:44:00Z</dcterms:modified>
</cp:coreProperties>
</file>